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F0" w:rsidRDefault="00EF1425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欧姆定律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D932F0" w:rsidRDefault="00EF1425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杨浦区一模）对于某一确定的导体，影响该导体电流大小的物理量是（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．通电时间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．电荷量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．质量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）由欧姆定律可知，对于某一导体，通过导体的电流与导体两端的电压成正比，所以对于某一确定的导体，通过导体电流大小决定于导体两端的电压，故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）导体电阻和电压决定了通过导体的电流大小，即在一定时间内通过导体横截面的电荷量的多少，电流的大小与质量无关，故</w:t>
      </w:r>
      <w:r>
        <w:rPr>
          <w:sz w:val="24"/>
          <w:szCs w:val="24"/>
        </w:rPr>
        <w:t>ABD</w:t>
      </w:r>
      <w:r>
        <w:rPr>
          <w:sz w:val="24"/>
          <w:szCs w:val="24"/>
        </w:rPr>
        <w:t>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崇仁县校级一模）由欧姆定律公式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变形得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，对此，下列说法中正确的是（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．加在导体两端的电压越大，则导体的电阻越大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．当电压为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时，电阻也为</w:t>
      </w:r>
      <w:r>
        <w:rPr>
          <w:sz w:val="24"/>
          <w:szCs w:val="24"/>
        </w:rPr>
        <w:t>0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．导体的电阻跟导体两端的电压成正比，跟导体的电流成反比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．导体的电阻跟导体两端的电压和通过导体的电流无关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解：电阻是导体本身的一种性质，只与导体的材料、长度、横截面积、温度有关，与两端的电压和通过的电流无关，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只是计算导体电阻的一种方法，故</w:t>
      </w:r>
      <w:r>
        <w:rPr>
          <w:sz w:val="24"/>
          <w:szCs w:val="24"/>
        </w:rPr>
        <w:t>ABC</w:t>
      </w:r>
      <w:r>
        <w:rPr>
          <w:sz w:val="24"/>
          <w:szCs w:val="24"/>
        </w:rPr>
        <w:t>错误、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儋州校级一模）一个定值电阻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两端电压从</w:t>
      </w:r>
      <w:r>
        <w:rPr>
          <w:sz w:val="24"/>
          <w:szCs w:val="24"/>
        </w:rPr>
        <w:t>4V</w:t>
      </w:r>
      <w:r>
        <w:rPr>
          <w:sz w:val="24"/>
          <w:szCs w:val="24"/>
        </w:rPr>
        <w:t>增大到</w:t>
      </w:r>
      <w:r>
        <w:rPr>
          <w:sz w:val="24"/>
          <w:szCs w:val="24"/>
        </w:rPr>
        <w:t>8V</w:t>
      </w:r>
      <w:r>
        <w:rPr>
          <w:sz w:val="24"/>
          <w:szCs w:val="24"/>
        </w:rPr>
        <w:t>，通过电阻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的电流增大了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，则该电阻的阻值为（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40Ω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解：设该电阻的阻值为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电压为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>时，通过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的电流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电压为</w:t>
      </w:r>
      <w:r>
        <w:rPr>
          <w:sz w:val="24"/>
          <w:szCs w:val="24"/>
        </w:rPr>
        <w:t>8V</w:t>
      </w:r>
      <w:r>
        <w:rPr>
          <w:sz w:val="24"/>
          <w:szCs w:val="24"/>
        </w:rPr>
        <w:t>时，通过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的电流是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由题意知：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=0.2A…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把</w:t>
      </w:r>
      <w:r>
        <w:rPr>
          <w:rFonts w:ascii="宋体" w:eastAsia="宋体" w:hAnsi="宋体" w:hint="eastAsia"/>
          <w:sz w:val="24"/>
          <w:szCs w:val="24"/>
        </w:rPr>
        <w:t>①②</w:t>
      </w:r>
      <w:r>
        <w:rPr>
          <w:sz w:val="24"/>
          <w:szCs w:val="24"/>
        </w:rPr>
        <w:t>代入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解得：</w:t>
      </w:r>
    </w:p>
    <w:p w:rsidR="00D932F0" w:rsidRDefault="005E18F0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="00EF1425"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 w:rsidR="00EF1425">
        <w:rPr>
          <w:sz w:val="24"/>
          <w:szCs w:val="24"/>
        </w:rPr>
        <w:t>=0.2A</w:t>
      </w:r>
      <w:r w:rsidR="00EF1425"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解得：</w:t>
      </w:r>
      <w:r>
        <w:rPr>
          <w:sz w:val="24"/>
          <w:szCs w:val="24"/>
        </w:rPr>
        <w:t>R=20Ω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儋州校级一模）实验室测导体电阻的方法叫（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．欧姆法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．电阻法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．伏安法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．以上都不是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解：如果用电压表测量出加在导体两端的电压，用电流表测出通过导体的电流，用欧姆定律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的变形公式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就可以求出导体的电阻，由于用到了电压表（又称伏特表）和电流表（又称安培表），因此这种方法叫伏安法测电阻．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兰陵县校级月考）欧姆定律表明（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．导体中的电流，跟导体两端的电压成正比，跟导体的电阻成反比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．导体两端的电压跟电流成正比，跟电阻成反比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．导体电阻大小是由电流和电压决定的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．导体电阻大小跟电压成正比，跟电流成反比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．由欧姆定律可知：导体中的电流，跟导体两端的电压成正比，跟导体的电阻成反比，故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．电压是形成电流的原因，是由电源本身决定的，与电阻、电流无关，故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CD</w:t>
      </w:r>
      <w:r>
        <w:rPr>
          <w:sz w:val="24"/>
          <w:szCs w:val="24"/>
        </w:rPr>
        <w:t>．电阻是导体本身的一种性质，只与导体的材料、长度、横截面积、温度有关，与导体两端的电压和通过的电流无关，由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可知，导体的电阻等于导体两端的电压和导体中的电流的比值，故</w:t>
      </w:r>
      <w:r>
        <w:rPr>
          <w:sz w:val="24"/>
          <w:szCs w:val="24"/>
        </w:rPr>
        <w:t>CD</w:t>
      </w:r>
      <w:r>
        <w:rPr>
          <w:sz w:val="24"/>
          <w:szCs w:val="24"/>
        </w:rPr>
        <w:t>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武胜县月考）关于公式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下列叙述正确的是（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．导体的电阻与导体两段的电压成正比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．导体的电流越小，电阻越大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．导体的电阻与导体两段的电压成正比，与导体中的电流成反比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．导体的电阻与导体两端的电压和通过导体的电流无关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解：电阻是导体本身的一种性质，只与导体的材料、长度、横截面积、温度有关，与导体两端的电压和通过的电流无关，由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可知，导体的电阻等于导体两端的电压和导体中的电流的比值，故</w:t>
      </w:r>
      <w:r>
        <w:rPr>
          <w:sz w:val="24"/>
          <w:szCs w:val="24"/>
        </w:rPr>
        <w:t>ABC</w:t>
      </w:r>
      <w:r>
        <w:rPr>
          <w:sz w:val="24"/>
          <w:szCs w:val="24"/>
        </w:rPr>
        <w:t>错误、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莆田）从欧姆定律可导出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，下列说法正确的是（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．当电压为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时，电阻为</w:t>
      </w:r>
      <w:r>
        <w:rPr>
          <w:sz w:val="24"/>
          <w:szCs w:val="24"/>
        </w:rPr>
        <w:t>0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．当电流增大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倍时，电阻减小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．当电压增大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倍时，电阻增大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．不管电压或电流如何变化，电阻不变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电阻是导体本身的一种性质，只与导体的材料、长度、横截面积和温度有关，与两端的电压和通过的电流无关，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所以，当电压为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时、电流增大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倍时或电压增大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倍时，电阻的阻值不变，故</w:t>
      </w:r>
      <w:r>
        <w:rPr>
          <w:sz w:val="24"/>
          <w:szCs w:val="24"/>
        </w:rPr>
        <w:t>ABC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湘潭）在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探究电流与电压关系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的实验中，分别用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两个电阻进行探究，并根据各自的试验数据绘制出如图所示的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关系图象，从图中可以看出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的大小关系是（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62265" cy="828791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图象（见下图）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1047896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得出：当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两端电压相同时，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电压一定时，导体中通过的电流与电阻成反比，因此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黔南州）下列说法中，不正确的是（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．相同的电压加在阻值不同的导体两端，电流一定不同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．用不同的电阻研究电流和电压的关系，得到的结论都一样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．同一电阻，它两端电压越大，通过它的电流也越大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．当加在某电阻两端的电压改变时，该电阻两端的电压与电流的比值也随着改变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．电压相同时，导体的阻值不同，由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可知，电流一定不同，故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．用不同的电阻来研究电流和电压，结论都是一样，即电阻一定时，电流和电压成正比，只是比例系数不同而已，故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．同一电阻的阻值不变，由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可知，电阻两端电压越大，通过它的电流也越大，故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可知，电压与电流的比值等于导体的电阻，同一电阻的阻值一定，所以，其两端的电压改变时，该电阻两端的电压与电流的比值不变，故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铁岭模拟）根据欧姆定律公式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，也可变形得到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．对此，下列说法中正确的是（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．流过导体的电流越大，则电阻越小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．某段导体两端电压为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时，其电阻为</w:t>
      </w:r>
      <w:r>
        <w:rPr>
          <w:sz w:val="24"/>
          <w:szCs w:val="24"/>
        </w:rPr>
        <w:t>0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．导体两端的电压跟通过导体电流的比值等于这段导体的电阻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．导体电阻的大小跟导体两端的电压成正比，跟通过导体的电流成反比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解：电阻是导体本身所具有的性质，与通过它的电流、它两端的电压无关，故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导体电阻的大小可以由公式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求出，故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上海校级模拟）关于电流、电压和电阻的关系，下列说法中正确的是（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．导体的电阻与该导体两端的电压有关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．导体的电阻与通过该导体的电流有关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．对某一导体来说，导体中的电流与其两端的电压成正比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．对某一导体来说，导体的电阻与其两端的电压成正比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、电阻是导体本身的一种性质，与导体的长度、材料、横截面积有关，而与导体的电压与电流无关．故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说法错误；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、由欧姆定律可知，对某一导体来说，导体中的电流与其两端的电压成正比，故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说法正确；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、对某一导体来说，导体的电阻与导体的长度、材料、横截面积有关，而与导体的电压无关．故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说法错误．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江宁区校级一模）欧姆定律表明（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．导体电阻大小是由电流和电压决定的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．导体两端的电压跟电流成正比，跟电阻成反比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．导体中的电流，跟导体两端的电压成正比，跟导体的电阻成反比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．导体电阻大小跟电压成正比，跟电流成反比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）欧姆定律的内容是：电阻一定时，导体中的电流与导体两端的电压成正比；当导体两端的电压一定时，通过导体的电流与导体的电阻成反比；故</w:t>
      </w:r>
      <w:r>
        <w:rPr>
          <w:sz w:val="24"/>
          <w:szCs w:val="24"/>
        </w:rPr>
        <w:t>BD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）导体的阻值是导体本身所具有的性质，与通过它的电流、它两端的电压无关；故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南开区一模）关于电流跟电压和电阻关系，下列说法中正确的是（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．电阻越大，电流越小；电压越大，电流越大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．导体两端的电压越高，通过这段导体的电流就越大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．在电压不变的情况下，导体中的电流越大，导体的电阻越小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．在电压一定的情况下，导体电阻越小，电流就越大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）由欧姆定律的内容可知：电阻一定时，导体中的电流与导体两端的电压成正比；当导体两端的电压一定时，通过导体的电流与导体的电阻成反比，故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BD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）电阻是导体本身的一种性质，与导体两端的电压和通过的电流无关，故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三元区模拟）几位同学学习了欧姆定律后，根据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，导出了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．于是他们提出了以下几种看法，你认为正确的是（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．导体电阻的大小跟通过导体中的电流成反比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．导体电阻的大小跟加在导体两端的电压成正比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．导体电阻的大小跟通过导体中的电流和加在导体两端的电压无关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．导体两端不加电压时，导体的电阻为零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导体的电阻与导体的材料、长度、横截面积以及温度有关，并不随电流、电压的改变而改变．所以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巴州区一模）如图所示，把一个</w:t>
      </w:r>
      <w:r>
        <w:rPr>
          <w:sz w:val="24"/>
          <w:szCs w:val="24"/>
        </w:rPr>
        <w:t>5Ω</w:t>
      </w:r>
      <w:r>
        <w:rPr>
          <w:sz w:val="24"/>
          <w:szCs w:val="24"/>
        </w:rPr>
        <w:t>和</w:t>
      </w:r>
      <w:r>
        <w:rPr>
          <w:sz w:val="24"/>
          <w:szCs w:val="24"/>
        </w:rPr>
        <w:t>10Ω</w:t>
      </w:r>
      <w:r>
        <w:rPr>
          <w:sz w:val="24"/>
          <w:szCs w:val="24"/>
        </w:rPr>
        <w:t>的电阻串联起来，接到电源电压为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的电路中，则通过电阻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的电流为（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695422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1.6A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0.8A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0.53A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0.6A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解：两电阻串联，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因串联电路中总电阻等于各分电阻之和，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所以，电路中的总电阻：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R=R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=5Ω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10Ω=15Ω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因串联电路中各处的电流相等，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所以，通过电阻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15Ω</m:t>
            </m:r>
          </m:den>
        </m:f>
      </m:oMath>
      <w:r>
        <w:rPr>
          <w:sz w:val="24"/>
          <w:szCs w:val="24"/>
        </w:rPr>
        <w:t>=0.6A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袁州区校级一模）一个定值电阻接在某段电路中，当电压为</w:t>
      </w:r>
      <w:r>
        <w:rPr>
          <w:sz w:val="24"/>
          <w:szCs w:val="24"/>
        </w:rPr>
        <w:t>1.5V</w:t>
      </w:r>
      <w:r>
        <w:rPr>
          <w:sz w:val="24"/>
          <w:szCs w:val="24"/>
        </w:rPr>
        <w:t>时，通过的电流为</w:t>
      </w:r>
      <w:r>
        <w:rPr>
          <w:sz w:val="24"/>
          <w:szCs w:val="24"/>
        </w:rPr>
        <w:t>0.15A</w:t>
      </w:r>
      <w:r>
        <w:rPr>
          <w:sz w:val="24"/>
          <w:szCs w:val="24"/>
        </w:rPr>
        <w:t>，当电压增大为原来的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倍时，则下列说法正确的是（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．电阻为原来的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．电流为原来的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．电流为原来的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．电阻为原来的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）导体电阻由导体的材料、长度、横截面积决定，现在导体的材料、长度与横截面积不变，导体的电阻不变，故</w:t>
      </w:r>
      <w:r>
        <w:rPr>
          <w:sz w:val="24"/>
          <w:szCs w:val="24"/>
        </w:rPr>
        <w:t>AD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）导体电阻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不变，由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知，当电阻两端的电压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增大为原来的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  <w:r>
        <w:rPr>
          <w:sz w:val="24"/>
          <w:szCs w:val="24"/>
        </w:rPr>
        <w:t>2U</w:t>
      </w:r>
      <w:r>
        <w:rPr>
          <w:sz w:val="24"/>
          <w:szCs w:val="24"/>
        </w:rPr>
        <w:t>时，流过电阻的电流变为原来的两倍，故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献县校级模拟）在欧姆定律一章的综合实践活动中，小明设计了如图所示的调光台灯，闭合开关，用电压表和电流表对调节过程进行研究，在调节滑动变阻器使灯泡变亮的过程中，电压表和电流表的示数变化情况是（电源电压保持不变）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52792" cy="885949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的示数变小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的示数不变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解：读图可知，灯泡与滑动变阻器串联，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测滑动变阻器两端的电压，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测灯泡两端的电压，电流表测串联电路的电流．当滑动变阻器阻值变小时，灯泡会变亮，此时电路中的总电阻变小，在电源电压不变的情况下，电流表示数变大．根据串联电路的分压关系，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的示数变小，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的示数变大．只有选项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符合题意．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宁夏模拟）如图所示的电路，电源电压保持不变，闭合开关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后，当滑动变阻器的滑片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向左移动时，关于电表说法正确的是（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14634" cy="1057423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．电流表示数变大，电压表示数变小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．电流表示数变大，电压表示数变大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．电流表示数变小，电压表示数变大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．电流表示数变小，电压表示数变小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解：由电路图可知，定值电阻与滑动变阻器串联，电压表测定值电阻两端电压，电流表测电路中的电流；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向左移动时滑动变阻器接入电路的阻值减小，电路总电阻减小，电源电压</w:t>
      </w:r>
      <w:r>
        <w:rPr>
          <w:sz w:val="24"/>
          <w:szCs w:val="24"/>
        </w:rPr>
        <w:lastRenderedPageBreak/>
        <w:t>不变，由欧姆定律可知，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电路电流变大，电流表示数变大；定值电阻阻值不变、电路电流</w:t>
      </w:r>
      <w:r>
        <w:rPr>
          <w:sz w:val="24"/>
          <w:szCs w:val="24"/>
        </w:rPr>
        <w:t>I</w:t>
      </w:r>
      <w:r>
        <w:rPr>
          <w:sz w:val="24"/>
          <w:szCs w:val="24"/>
        </w:rPr>
        <w:t>变大，由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可知，定值电阻两端电压变大，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电压表示数变大，故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宝丰县模拟）如图甲所示是小灯泡中通过的电流随它两端电压变化的图象，将此灯泡接入图乙所示的电路中，只闭合开关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时，小灯泡的实际功率为</w:t>
      </w:r>
      <w:r>
        <w:rPr>
          <w:sz w:val="24"/>
          <w:szCs w:val="24"/>
        </w:rPr>
        <w:t>1W</w:t>
      </w:r>
      <w:r>
        <w:rPr>
          <w:sz w:val="24"/>
          <w:szCs w:val="24"/>
        </w:rPr>
        <w:t>；在闭合开关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后，电流表的示数变化了</w:t>
      </w:r>
      <w:r>
        <w:rPr>
          <w:sz w:val="24"/>
          <w:szCs w:val="24"/>
        </w:rPr>
        <w:t>0.1A</w:t>
      </w:r>
      <w:r>
        <w:rPr>
          <w:sz w:val="24"/>
          <w:szCs w:val="24"/>
        </w:rPr>
        <w:t>，下列说法中错误的是（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67320" cy="1238423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．电源电压为</w:t>
      </w:r>
      <w:r>
        <w:rPr>
          <w:sz w:val="24"/>
          <w:szCs w:val="24"/>
        </w:rPr>
        <w:t>2V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的阻值是</w:t>
      </w:r>
      <w:r>
        <w:rPr>
          <w:sz w:val="24"/>
          <w:szCs w:val="24"/>
        </w:rPr>
        <w:t>20Ω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均闭合时，电流表的示数为</w:t>
      </w:r>
      <w:r>
        <w:rPr>
          <w:sz w:val="24"/>
          <w:szCs w:val="24"/>
        </w:rPr>
        <w:t>0.6A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</w:rPr>
        <w:t>均闭合时，电路中的总功率为</w:t>
      </w:r>
      <w:r>
        <w:rPr>
          <w:sz w:val="24"/>
          <w:szCs w:val="24"/>
        </w:rPr>
        <w:t>3W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、由小灯泡的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图象可知，当电功率为</w:t>
      </w:r>
      <w:r>
        <w:rPr>
          <w:sz w:val="24"/>
          <w:szCs w:val="24"/>
        </w:rPr>
        <w:t>1W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=2V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=0.5A</w:t>
      </w:r>
      <w:r>
        <w:rPr>
          <w:sz w:val="24"/>
          <w:szCs w:val="24"/>
        </w:rPr>
        <w:t>，由图乙所示电路图可知，只闭合开关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时，只有灯泡接入电路，灯泡两端电压等于电源电压，则电源电压：</w:t>
      </w:r>
      <w:r>
        <w:rPr>
          <w:sz w:val="24"/>
          <w:szCs w:val="24"/>
        </w:rPr>
        <w:t>U=U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=2V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、由图乙所示电路图可知，闭合开关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，灯泡与电阻并联，电流表测干路电流，电流表示数变大，由题意可知，电流表示数变化了</w:t>
      </w:r>
      <w:r>
        <w:rPr>
          <w:sz w:val="24"/>
          <w:szCs w:val="24"/>
        </w:rPr>
        <w:t>0.1A</w:t>
      </w:r>
      <w:r>
        <w:rPr>
          <w:sz w:val="24"/>
          <w:szCs w:val="24"/>
        </w:rPr>
        <w:t>，则通过电阻的电流为</w:t>
      </w:r>
      <w:r>
        <w:rPr>
          <w:sz w:val="24"/>
          <w:szCs w:val="24"/>
        </w:rPr>
        <w:t>0.1A</w:t>
      </w:r>
      <w:r>
        <w:rPr>
          <w:sz w:val="24"/>
          <w:szCs w:val="24"/>
        </w:rPr>
        <w:t>，即：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I=0.1A</w:t>
      </w:r>
      <w:r>
        <w:rPr>
          <w:sz w:val="24"/>
          <w:szCs w:val="24"/>
        </w:rPr>
        <w:t>，电阻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的阻值：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0.1A</m:t>
            </m:r>
          </m:den>
        </m:f>
      </m:oMath>
      <w:r>
        <w:rPr>
          <w:sz w:val="24"/>
          <w:szCs w:val="24"/>
        </w:rPr>
        <w:t>=20Ω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、由图示电路图可知，开关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</w:rPr>
        <w:t>均闭合时灯泡与电阻并联，电流表测干路电流，</w:t>
      </w:r>
      <w:r>
        <w:rPr>
          <w:sz w:val="24"/>
          <w:szCs w:val="24"/>
        </w:rPr>
        <w:t>I=I</w:t>
      </w:r>
      <w:r>
        <w:rPr>
          <w:sz w:val="24"/>
          <w:szCs w:val="24"/>
          <w:vertAlign w:val="subscript"/>
        </w:rPr>
        <w:t>L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=0.5A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0.1A=0.6A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、由图示电路图可知，开关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</w:rPr>
        <w:t>均闭合时灯泡与电阻并联，电流表测干路电</w:t>
      </w:r>
      <w:r>
        <w:rPr>
          <w:sz w:val="24"/>
          <w:szCs w:val="24"/>
        </w:rPr>
        <w:lastRenderedPageBreak/>
        <w:t>流，</w:t>
      </w:r>
      <w:r>
        <w:rPr>
          <w:sz w:val="24"/>
          <w:szCs w:val="24"/>
        </w:rPr>
        <w:t>I=I</w:t>
      </w:r>
      <w:r>
        <w:rPr>
          <w:sz w:val="24"/>
          <w:szCs w:val="24"/>
          <w:vertAlign w:val="subscript"/>
        </w:rPr>
        <w:t>L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=0.5A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0.1A=0.6A</w:t>
      </w:r>
      <w:r>
        <w:rPr>
          <w:sz w:val="24"/>
          <w:szCs w:val="24"/>
        </w:rPr>
        <w:t>，此时电路消耗的总功率：</w:t>
      </w:r>
      <w:r>
        <w:rPr>
          <w:sz w:val="24"/>
          <w:szCs w:val="24"/>
        </w:rPr>
        <w:t>P=UI=2V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0.6A=1.2W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本题选择说法错误的，故选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原平市校级模拟）如图，当滑片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端移动时，下列判断正确的是（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95687" cy="809738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．通过电阻器的电流变小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．通过灯泡的电流不变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．电流表的示数变小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．变阻器接入电路中的电阻变小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解：由图可知，滑动变阻器接入了左下方的接线柱，则滑片向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移动时，滑动变阻器接入部分减小，即接入电路中的电阻变小，故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则由欧姆定律可得，电路中的电流增大，即电流表的示数、通过灯泡的电路及滑动变阻器的电流均增大，故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马山县一模）一段导体两端的电压为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>时，通过的电流为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，如果将它两端的电压提高到</w:t>
      </w:r>
      <w:r>
        <w:rPr>
          <w:sz w:val="24"/>
          <w:szCs w:val="24"/>
        </w:rPr>
        <w:t>8V</w:t>
      </w:r>
      <w:r>
        <w:rPr>
          <w:sz w:val="24"/>
          <w:szCs w:val="24"/>
        </w:rPr>
        <w:t>时，导体的电阻为（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0.25Ω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可得，导体的电阻：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0.5A</m:t>
            </m:r>
          </m:den>
        </m:f>
      </m:oMath>
      <w:r>
        <w:rPr>
          <w:sz w:val="24"/>
          <w:szCs w:val="24"/>
        </w:rPr>
        <w:t>=8Ω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因电阻是导体本身的一种性质，与两端的电压和通过的电流无关，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所以，当将它两端的电压提高到</w:t>
      </w:r>
      <w:r>
        <w:rPr>
          <w:sz w:val="24"/>
          <w:szCs w:val="24"/>
        </w:rPr>
        <w:t>8V</w:t>
      </w:r>
      <w:r>
        <w:rPr>
          <w:sz w:val="24"/>
          <w:szCs w:val="24"/>
        </w:rPr>
        <w:t>时，导体的电阻仍为</w:t>
      </w:r>
      <w:r>
        <w:rPr>
          <w:sz w:val="24"/>
          <w:szCs w:val="24"/>
        </w:rPr>
        <w:t>8Ω</w:t>
      </w:r>
      <w:r>
        <w:rPr>
          <w:sz w:val="24"/>
          <w:szCs w:val="24"/>
        </w:rPr>
        <w:t>不变．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思茅区校级模拟）如图所示，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，电源电压为</w:t>
      </w:r>
      <w:r>
        <w:rPr>
          <w:sz w:val="24"/>
          <w:szCs w:val="24"/>
        </w:rPr>
        <w:t>10V</w:t>
      </w:r>
      <w:r>
        <w:rPr>
          <w:sz w:val="24"/>
          <w:szCs w:val="24"/>
        </w:rPr>
        <w:t>不变．下列叙述正确的是（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38423" cy="847843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阻值为</w:t>
      </w:r>
      <w:r>
        <w:rPr>
          <w:sz w:val="24"/>
          <w:szCs w:val="24"/>
        </w:rPr>
        <w:t>10Ω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两端电压为</w:t>
      </w:r>
      <w:r>
        <w:rPr>
          <w:sz w:val="24"/>
          <w:szCs w:val="24"/>
        </w:rPr>
        <w:t>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1.5A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并列连接即为并联，电流表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支路的电流，电流表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测干路电流，故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因并联电路中各支路两端的电压相等，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=U=10V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阻值为：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0.5A</m:t>
            </m:r>
          </m:den>
        </m:f>
      </m:oMath>
      <w:r>
        <w:rPr>
          <w:sz w:val="24"/>
          <w:szCs w:val="24"/>
        </w:rPr>
        <w:t>=20Ω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的电流为：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10Ω</m:t>
            </m:r>
          </m:den>
        </m:f>
      </m:oMath>
      <w:r>
        <w:rPr>
          <w:sz w:val="24"/>
          <w:szCs w:val="24"/>
        </w:rPr>
        <w:t>=1A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因并联电路中干路电流等于各支路电流之和，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所以，干路电流表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的示数：</w:t>
      </w:r>
      <w:r>
        <w:rPr>
          <w:sz w:val="24"/>
          <w:szCs w:val="24"/>
        </w:rPr>
        <w:t>I=I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0.5A=1.5A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博白县一模）如图，能正确描述电阻一定时，电流随电压变化的图象是（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33527" cy="752580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43054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52580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24001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解：根据欧姆定律可知，电阻一定时，电流与电压成正比．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．图象反映的是电流与电压无关，故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．图象反应的是电流与电压成正比，故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．图象反应的电流与电压成反比，故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．图象反应的是电流随电压增大而增大，但不成之比，故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深圳校级模拟）如图图象中，能正确表示定值电阻上的电流与两端电压关系的是（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5258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71633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71633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71633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．图线不过原点，表示电压为零时，通过定值电阻的电流可能不为零，故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不符合题意；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．图线表示随着电压的增大，通过定值电阻的电流是减小的，故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不合题意；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．图线不过原点，表示通过定值电阻的电流为零时，定值电阻体两端的电压可能不为零，故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不符合题意；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．图线为正比例函数图线，表示电阻一定时，通过电阻的电流与电压成正比，故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符合题意．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和平区三模）有一个</w:t>
      </w:r>
      <w:r>
        <w:rPr>
          <w:sz w:val="24"/>
          <w:szCs w:val="24"/>
        </w:rPr>
        <w:t>40Ω</w:t>
      </w:r>
      <w:r>
        <w:rPr>
          <w:sz w:val="24"/>
          <w:szCs w:val="24"/>
        </w:rPr>
        <w:t>的电阻，额定电流是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．若将它接在电压恒为</w:t>
      </w:r>
      <w:r>
        <w:rPr>
          <w:sz w:val="24"/>
          <w:szCs w:val="24"/>
        </w:rPr>
        <w:t>20V</w:t>
      </w:r>
      <w:r>
        <w:rPr>
          <w:sz w:val="24"/>
          <w:szCs w:val="24"/>
        </w:rPr>
        <w:t>的电源上，为使其正常工作，应串联的电阻阻值是（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80Ω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可得，电阻两端允许所加的最大电压：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=0.2A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40Ω=8V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</w:t>
      </w:r>
      <w:r>
        <w:rPr>
          <w:sz w:val="24"/>
          <w:szCs w:val="24"/>
        </w:rPr>
        <w:t>8V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20V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所以，根据串联电路的分压特点可知，应串联一个电阻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分压，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因串联电路的总电压等于各分电压之和，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所以，串联电阻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两端的最小电压：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=20V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8V=12V</w:t>
      </w:r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因串联电路中各处的电流相等，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所以，串联电阻的阻值：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0.2A</m:t>
            </m:r>
          </m:den>
        </m:f>
      </m:oMath>
      <w:r>
        <w:rPr>
          <w:sz w:val="24"/>
          <w:szCs w:val="24"/>
        </w:rPr>
        <w:t>=60Ω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藤县一模）下列四组电阻，并联后总电阻最小的是（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8Ω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18Ω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2Ω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并联电路中总电阻的倒数等于各分电阻倒数之和，则有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10Ω</w:t>
      </w:r>
      <w:r>
        <w:rPr>
          <w:sz w:val="24"/>
          <w:szCs w:val="24"/>
        </w:rPr>
        <w:t>和</w:t>
      </w:r>
      <w:r>
        <w:rPr>
          <w:sz w:val="24"/>
          <w:szCs w:val="24"/>
        </w:rPr>
        <w:t>10Ω</w:t>
      </w:r>
      <w:r>
        <w:rPr>
          <w:sz w:val="24"/>
          <w:szCs w:val="24"/>
        </w:rPr>
        <w:t>并联总电阻：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10Ω×10Ω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10Ω+10Ω</m:t>
            </m:r>
          </m:den>
        </m:f>
      </m:oMath>
      <w:r>
        <w:rPr>
          <w:sz w:val="24"/>
          <w:szCs w:val="24"/>
        </w:rPr>
        <w:t>=5Ω</w:t>
      </w:r>
      <w:r>
        <w:rPr>
          <w:sz w:val="24"/>
          <w:szCs w:val="24"/>
        </w:rPr>
        <w:t>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12Ω</w:t>
      </w:r>
      <w:r>
        <w:rPr>
          <w:sz w:val="24"/>
          <w:szCs w:val="24"/>
        </w:rPr>
        <w:t>和</w:t>
      </w:r>
      <w:r>
        <w:rPr>
          <w:sz w:val="24"/>
          <w:szCs w:val="24"/>
        </w:rPr>
        <w:t>8Ω</w:t>
      </w:r>
      <w:r>
        <w:rPr>
          <w:sz w:val="24"/>
          <w:szCs w:val="24"/>
        </w:rPr>
        <w:t>并联总电阻：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12Ω×8Ω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12Ω+8Ω</m:t>
            </m:r>
          </m:den>
        </m:f>
      </m:oMath>
      <w:r>
        <w:rPr>
          <w:sz w:val="24"/>
          <w:szCs w:val="24"/>
        </w:rPr>
        <w:t>=4.8Ω</w:t>
      </w:r>
      <w:r>
        <w:rPr>
          <w:sz w:val="24"/>
          <w:szCs w:val="24"/>
        </w:rPr>
        <w:t>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15Ω</w:t>
      </w:r>
      <w:r>
        <w:rPr>
          <w:sz w:val="24"/>
          <w:szCs w:val="24"/>
        </w:rPr>
        <w:t>和</w:t>
      </w:r>
      <w:r>
        <w:rPr>
          <w:sz w:val="24"/>
          <w:szCs w:val="24"/>
        </w:rPr>
        <w:t>5Ω</w:t>
      </w:r>
      <w:r>
        <w:rPr>
          <w:sz w:val="24"/>
          <w:szCs w:val="24"/>
        </w:rPr>
        <w:t>并联总电阻：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15Ω×5Ω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15Ω+5Ω</m:t>
            </m:r>
          </m:den>
        </m:f>
      </m:oMath>
      <w:r>
        <w:rPr>
          <w:sz w:val="24"/>
          <w:szCs w:val="24"/>
        </w:rPr>
        <w:t>=3.75Ω</w:t>
      </w:r>
      <w:r>
        <w:rPr>
          <w:sz w:val="24"/>
          <w:szCs w:val="24"/>
        </w:rPr>
        <w:t>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18Ω</w:t>
      </w:r>
      <w:r>
        <w:rPr>
          <w:sz w:val="24"/>
          <w:szCs w:val="24"/>
        </w:rPr>
        <w:t>和</w:t>
      </w:r>
      <w:r>
        <w:rPr>
          <w:sz w:val="24"/>
          <w:szCs w:val="24"/>
        </w:rPr>
        <w:t>2Ω</w:t>
      </w:r>
      <w:r>
        <w:rPr>
          <w:sz w:val="24"/>
          <w:szCs w:val="24"/>
        </w:rPr>
        <w:t>并联总电阻：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18Ω×2Ω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18Ω+2Ω</m:t>
            </m:r>
          </m:den>
        </m:f>
      </m:oMath>
      <w:r>
        <w:rPr>
          <w:sz w:val="24"/>
          <w:szCs w:val="24"/>
        </w:rPr>
        <w:t>=1.8Ω</w:t>
      </w:r>
      <w:r>
        <w:rPr>
          <w:sz w:val="24"/>
          <w:szCs w:val="24"/>
        </w:rPr>
        <w:t>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综上可知，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选项的总电阻最小．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奉贤区一模）如图所示，电阻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保持不变．当开关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；当开关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I</w:t>
      </w:r>
      <w:r>
        <w:rPr>
          <w:sz w:val="24"/>
          <w:szCs w:val="24"/>
        </w:rPr>
        <w:t>与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的比值为（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14686" cy="962159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串联，电流表测电路中的电流，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因串联电路中总电阻等于各分电阻之和，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所以，电路中的电流：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开关闭合时，电路为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的简单电路，电流表测电路中电流，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I′=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I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泰州二模）在探究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通过导体中的电流与电阻之间关系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的实验中，实验器材：电源（</w:t>
      </w:r>
      <w:r>
        <w:rPr>
          <w:sz w:val="24"/>
          <w:szCs w:val="24"/>
        </w:rPr>
        <w:t>4.5V</w:t>
      </w:r>
      <w:r>
        <w:rPr>
          <w:sz w:val="24"/>
          <w:szCs w:val="24"/>
        </w:rPr>
        <w:t>）、电流表（量程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）、电压表（量程</w:t>
      </w:r>
      <w:r>
        <w:rPr>
          <w:sz w:val="24"/>
          <w:szCs w:val="24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）、三个定值电阻（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=20Ω</w:t>
      </w:r>
      <w:r>
        <w:rPr>
          <w:sz w:val="24"/>
          <w:szCs w:val="24"/>
        </w:rPr>
        <w:t>），滑动变阻器</w:t>
      </w:r>
      <w:r>
        <w:rPr>
          <w:sz w:val="24"/>
          <w:szCs w:val="24"/>
        </w:rPr>
        <w:t>R</w:t>
      </w:r>
      <w:r>
        <w:rPr>
          <w:sz w:val="24"/>
          <w:szCs w:val="24"/>
        </w:rPr>
        <w:t>标有</w:t>
      </w:r>
      <w:r>
        <w:rPr>
          <w:sz w:val="24"/>
          <w:szCs w:val="24"/>
        </w:rPr>
        <w:t>“30Ω  1A”</w:t>
      </w:r>
      <w:r>
        <w:rPr>
          <w:sz w:val="24"/>
          <w:szCs w:val="24"/>
        </w:rPr>
        <w:t>字样．如图所示，当在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两点间接入定值电阻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，闭合开关，移动滑片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，使电压表示数为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，读出电流表的示数．断开开关，将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换成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后，接下来应该进行的操作是（　　）</w:t>
      </w:r>
    </w:p>
    <w:p w:rsidR="00D932F0" w:rsidRDefault="00EF1425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52739" cy="924054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．闭合开关，直接读数电流表的示数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．闭合开关，将滑片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向左移动，保持电压表示数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不变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．闭合开关，将滑片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向右移动，保持电压表示数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不变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．将滑片移动至阻值最大的位置后再闭合开关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通过导体中的电流与电阻之间关系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的实验中，应改变定值电阻的大小，控制定值电阻两端的电压大小不变，比较电流与电阻的关系．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两点间接入定值电阻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，闭合开关，移动滑片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，使电压表示数为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，则变阻器的电压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滑</w:t>
      </w:r>
      <w:r>
        <w:rPr>
          <w:sz w:val="24"/>
          <w:szCs w:val="24"/>
        </w:rPr>
        <w:t>=4.5V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2.5V=2V</w:t>
      </w:r>
      <w:r>
        <w:rPr>
          <w:sz w:val="24"/>
          <w:szCs w:val="24"/>
        </w:rPr>
        <w:t>，根据分压原理，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滑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滑</m:t>
                </m:r>
              </m:sub>
            </m:sSub>
          </m:den>
        </m:f>
      </m:oMath>
      <w:r>
        <w:rPr>
          <w:sz w:val="24"/>
          <w:szCs w:val="24"/>
        </w:rPr>
        <w:t>，滑动变阻器连入电路中的电阻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滑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滑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2.5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5Ω=4Ω</w:t>
      </w:r>
      <w:r>
        <w:rPr>
          <w:sz w:val="24"/>
          <w:szCs w:val="24"/>
        </w:rPr>
        <w:t>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当断开开关，将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换成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后，假设闭合开关，电路中的电流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+R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滑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4.5V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10Ω+4Ω</m:t>
            </m:r>
          </m:den>
        </m:f>
      </m:oMath>
      <w:r>
        <w:rPr>
          <w:sz w:val="24"/>
          <w:szCs w:val="24"/>
        </w:rPr>
        <w:t>=0.32A</w:t>
      </w:r>
      <w:r>
        <w:rPr>
          <w:sz w:val="24"/>
          <w:szCs w:val="24"/>
        </w:rPr>
        <w:t>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=IR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=0.32A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10Ω=3.2V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，超过电压的量程．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、直接闭合开关，实际电压超过电压表的量程，均错误；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、先将滑片移至滑动变阻器阻值最大的位置后再闭合开关，根据分压原理，此时定值电阻分得的电压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+R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滑全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U=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10+30</m:t>
            </m:r>
          </m:den>
        </m:f>
        <m:r>
          <w:rPr>
            <w:rFonts w:ascii="Cambria Math" w:hAnsi="Cambria Math"/>
            <w:sz w:val="24"/>
            <w:szCs w:val="24"/>
          </w:rPr>
          <m:t>×4.5V</m:t>
        </m:r>
      </m:oMath>
      <w:r>
        <w:rPr>
          <w:sz w:val="24"/>
          <w:szCs w:val="24"/>
        </w:rPr>
        <w:t>=1.125V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（滑片再向左移动，使定值电阻的电压为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）．正确．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深圳期末）关于电流、电压和电阻，下列说法正确的是（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．只要将导体连入电路，电路中就一定有电流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．有电流通过的小灯泡，其两端不一定有电压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．导体两端电压越大通过该导体的电流就越大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．导体电阻跟导体两端的电压成正比，跟导体中的电流成反比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、导体连入电路中后，电路中要有电流还得使电路闭合，故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、电压是导体形成电流的原因，有电流通过小灯泡，其两端一定有电压，故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、导体电阻一定，导体两端电压越大通过该导体的电流就越大，故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、导体的电阻与导体两端的电压和通过的电流无关，故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泗县期末）一段导体接在电源电压为</w:t>
      </w:r>
      <w:r>
        <w:rPr>
          <w:sz w:val="24"/>
          <w:szCs w:val="24"/>
        </w:rPr>
        <w:t>8V</w:t>
      </w:r>
      <w:r>
        <w:rPr>
          <w:sz w:val="24"/>
          <w:szCs w:val="24"/>
        </w:rPr>
        <w:t>的电路中，通过导体的电流为</w:t>
      </w:r>
      <w:r>
        <w:rPr>
          <w:sz w:val="24"/>
          <w:szCs w:val="24"/>
        </w:rPr>
        <w:t>0.4A</w:t>
      </w:r>
      <w:r>
        <w:rPr>
          <w:sz w:val="24"/>
          <w:szCs w:val="24"/>
        </w:rPr>
        <w:t>．若将这段导体接在电压为</w:t>
      </w:r>
      <w:r>
        <w:rPr>
          <w:sz w:val="24"/>
          <w:szCs w:val="24"/>
        </w:rPr>
        <w:t>2V</w:t>
      </w:r>
      <w:r>
        <w:rPr>
          <w:sz w:val="24"/>
          <w:szCs w:val="24"/>
        </w:rPr>
        <w:t>的电源上，这段导体的电阻为（　　）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80Ω</w:t>
      </w:r>
    </w:p>
    <w:p w:rsidR="00D932F0" w:rsidRDefault="00EF1425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）根据欧姆定律的推导公式得：</w:t>
      </w:r>
      <m:oMath>
        <m:r>
          <w:rPr>
            <w:rFonts w:ascii="Cambria Math" w:hAnsi="Cambria Math"/>
            <w:sz w:val="24"/>
            <w:szCs w:val="24"/>
          </w:rPr>
          <m:t>R=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0.4A</m:t>
            </m:r>
          </m:den>
        </m:f>
        <m:r>
          <w:rPr>
            <w:rFonts w:ascii="Cambria Math" w:hAnsi="Cambria Math"/>
            <w:sz w:val="24"/>
            <w:szCs w:val="24"/>
          </w:rPr>
          <m:t>=20Ω</m:t>
        </m:r>
      </m:oMath>
    </w:p>
    <w:p w:rsidR="00D932F0" w:rsidRDefault="00EF1425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）在电流和电压变化时，导体的长度、横截面积、材料都没变，电阻不变，还是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932F0" w:rsidRDefault="00EF1425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D932F0" w:rsidSect="001B769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F0" w:rsidRDefault="005E18F0">
      <w:r>
        <w:separator/>
      </w:r>
    </w:p>
  </w:endnote>
  <w:endnote w:type="continuationSeparator" w:id="0">
    <w:p w:rsidR="005E18F0" w:rsidRDefault="005E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2B689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2B6893">
      <w:rPr>
        <w:b/>
        <w:bCs/>
        <w:noProof/>
      </w:rPr>
      <w:t>15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5E18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F0" w:rsidRDefault="005E18F0">
      <w:r>
        <w:separator/>
      </w:r>
    </w:p>
  </w:footnote>
  <w:footnote w:type="continuationSeparator" w:id="0">
    <w:p w:rsidR="005E18F0" w:rsidRDefault="005E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5E18F0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B6893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5E18F0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15B66"/>
    <w:rsid w:val="00D443F7"/>
    <w:rsid w:val="00D7554B"/>
    <w:rsid w:val="00D932F0"/>
    <w:rsid w:val="00D97DBC"/>
    <w:rsid w:val="00DC38EC"/>
    <w:rsid w:val="00DD0C5A"/>
    <w:rsid w:val="00E9089D"/>
    <w:rsid w:val="00EF1425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5B6F23-64B1-4DEE-8EB4-4599FE68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8F21-04C4-4175-BF8A-27871EBA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1351</Words>
  <Characters>7704</Characters>
  <Application>Microsoft Office Word</Application>
  <DocSecurity>0</DocSecurity>
  <Lines>64</Lines>
  <Paragraphs>18</Paragraphs>
  <ScaleCrop>false</ScaleCrop>
  <Company>菁优网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2017年03月31日欧姆定律-简单</dc:title>
  <dc:subject/>
  <dc:creator>©2010-2017 jyeoo.com</dc:creator>
  <cp:keywords>jyeoo,菁优网</cp:keywords>
  <dc:description/>
  <cp:lastModifiedBy>ZengYang Xin</cp:lastModifiedBy>
  <cp:revision>4</cp:revision>
  <cp:lastPrinted>2017-03-31T10:28:00Z</cp:lastPrinted>
  <dcterms:created xsi:type="dcterms:W3CDTF">2017-03-31T10:28:00Z</dcterms:created>
  <dcterms:modified xsi:type="dcterms:W3CDTF">2017-03-31T16:23:00Z</dcterms:modified>
</cp:coreProperties>
</file>