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90" w:rsidRDefault="00D46ECA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电荷与电路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困难</w:t>
      </w:r>
    </w:p>
    <w:p w:rsidR="004F7090" w:rsidRDefault="00D46ECA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丹东校级一模）三只通草球分别用丝线悬挂着，其中任意两只球靠近时都相互吸引，则下面结论不正确的是（　　）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．三球都带电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．有两球带同种电荷，第三球不带电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．只有一球带电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．有两球带异种电荷，第三球不带电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解：由题意可知，三只通草球分别用丝线悬挂着，其中任意两只球靠近时都相互吸引，则：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、三球都带电，则必定有两球相互排斥，此选项符合题意；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、有两球带同种电荷，第三球不带电，则带同种电荷的两球相互排斥，此选项符合题意；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、只有一球带电，则不带电的两球相互不会吸引，此选项符合题意；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、由两球带异种电荷，第三球不带电，此选项不符合题意．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ABC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河西区校级月考）如图所示的电路图中，下列说法正确的是（　　）</w:t>
      </w:r>
    </w:p>
    <w:p w:rsidR="004F7090" w:rsidRDefault="00D46EC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67002" cy="1162212"/>
            <wp:effectExtent l="0" t="0" r="0" b="0"/>
            <wp:docPr id="3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．断开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，闭合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电路是通路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．断开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电路是通路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．断开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电路是通路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．断开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电路是短路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、断开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，闭合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时，两个灯泡串联，此时电路为通路，符合题意；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、断开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时，为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的基本电路；电路为通路，符合题意；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、断开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时，电路断开，即断路，不合题意；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、断开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时，导线将电源两极连在一起，即电源短路，符合题意；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ABD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会宁县校级月考）下列电路或电路中的元件属于串联的是（　　）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．节日里用来装饰房间的小彩灯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．高大建筑物上的彩灯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．房间里的电风扇和台灯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．学校的电铃和控制电铃的开关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解：电路元件的连接有串联合并联两种方式，由于串联电路只有一条电流路径，流过一个元件的电流同时流过另一个元件，因此各元件相互影响，而并联电路中各元件互不影响；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、节日小彩灯如果有一个损坏，则其他所有小彩灯都不能发光，所以节日小彩灯之间属于串联电路．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、高大建筑物上的彩灯，工作时不相互影响，属于并联连接；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、房间里的电风扇和台灯，能单独工作，不相互影响，是并联连接的；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、控制电铃的开关要控制电铃的工作和停止，采取串联连接；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黔西南州）如图所示，电源电压保持不变，只闭合开关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时，电流表的示数为</w:t>
      </w:r>
      <w:r>
        <w:rPr>
          <w:sz w:val="24"/>
          <w:szCs w:val="24"/>
        </w:rPr>
        <w:t>0.2A</w:t>
      </w:r>
      <w:r>
        <w:rPr>
          <w:sz w:val="24"/>
          <w:szCs w:val="24"/>
        </w:rPr>
        <w:t>，若再闭合开关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，发现电流表的示数为</w:t>
      </w:r>
      <w:r>
        <w:rPr>
          <w:sz w:val="24"/>
          <w:szCs w:val="24"/>
        </w:rPr>
        <w:t>0.5A</w:t>
      </w:r>
      <w:r>
        <w:rPr>
          <w:sz w:val="24"/>
          <w:szCs w:val="24"/>
        </w:rPr>
        <w:t>，此时通过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的电流为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，通过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的电流为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，则（　　）</w:t>
      </w:r>
    </w:p>
    <w:p w:rsidR="004F7090" w:rsidRDefault="00D46EC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81265" cy="847843"/>
            <wp:effectExtent l="0" t="0" r="0" b="0"/>
            <wp:docPr id="3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解：当只闭合</w:t>
      </w:r>
      <w:r>
        <w:rPr>
          <w:sz w:val="24"/>
          <w:szCs w:val="24"/>
        </w:rPr>
        <w:t>S</w:t>
      </w:r>
      <w:r>
        <w:rPr>
          <w:sz w:val="24"/>
          <w:szCs w:val="24"/>
        </w:rPr>
        <w:t>时，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单独接入电路，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=0.2A</w:t>
      </w:r>
      <w:r>
        <w:rPr>
          <w:sz w:val="24"/>
          <w:szCs w:val="24"/>
        </w:rPr>
        <w:t>，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当再闭合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时，两电阻并联，则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=U</w:t>
      </w:r>
      <w:r>
        <w:rPr>
          <w:sz w:val="24"/>
          <w:szCs w:val="24"/>
        </w:rPr>
        <w:t>，</w:t>
      </w:r>
      <w:r>
        <w:rPr>
          <w:sz w:val="24"/>
          <w:szCs w:val="24"/>
        </w:rPr>
        <w:t>I=0.5A</w:t>
      </w:r>
      <w:r>
        <w:rPr>
          <w:sz w:val="24"/>
          <w:szCs w:val="24"/>
        </w:rPr>
        <w:t>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=I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=0.5A</w:t>
      </w:r>
      <w:r>
        <w:rPr>
          <w:sz w:val="24"/>
          <w:szCs w:val="24"/>
        </w:rPr>
        <w:t>﹣</w:t>
      </w:r>
      <w:r>
        <w:rPr>
          <w:sz w:val="24"/>
          <w:szCs w:val="24"/>
        </w:rPr>
        <w:t>0.2A=0.3A</w:t>
      </w:r>
      <w:r>
        <w:rPr>
          <w:sz w:val="24"/>
          <w:szCs w:val="24"/>
        </w:rPr>
        <w:t>，</w:t>
      </w:r>
    </w:p>
    <w:p w:rsidR="004F7090" w:rsidRDefault="001B6CA3">
      <w:pPr>
        <w:spacing w:line="360" w:lineRule="auto"/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 w:rsidR="00D46ECA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0.3A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0.2A</m:t>
            </m:r>
          </m:den>
        </m:f>
      </m:oMath>
      <w:r w:rsidR="00D46ECA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D46ECA">
        <w:rPr>
          <w:sz w:val="24"/>
          <w:szCs w:val="24"/>
        </w:rPr>
        <w:t>，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lastRenderedPageBreak/>
        <w:t>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得：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，</w:t>
      </w:r>
    </w:p>
    <w:p w:rsidR="004F7090" w:rsidRDefault="001B6CA3">
      <w:pPr>
        <w:spacing w:line="360" w:lineRule="auto"/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 w:rsidR="00D46ECA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</m:den>
            </m:f>
          </m:den>
        </m:f>
      </m:oMath>
      <w:r w:rsidR="00D46ECA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 w:rsidR="00D46ECA"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D46ECA">
        <w:rPr>
          <w:sz w:val="24"/>
          <w:szCs w:val="24"/>
        </w:rPr>
        <w:t>．故选项</w:t>
      </w:r>
      <w:r w:rsidR="00D46ECA">
        <w:rPr>
          <w:sz w:val="24"/>
          <w:szCs w:val="24"/>
        </w:rPr>
        <w:t>ABC</w:t>
      </w:r>
      <w:r w:rsidR="00D46ECA">
        <w:rPr>
          <w:sz w:val="24"/>
          <w:szCs w:val="24"/>
        </w:rPr>
        <w:t>错误，</w:t>
      </w:r>
      <w:r w:rsidR="00D46ECA">
        <w:rPr>
          <w:sz w:val="24"/>
          <w:szCs w:val="24"/>
        </w:rPr>
        <w:t>D</w:t>
      </w:r>
      <w:r w:rsidR="00D46ECA">
        <w:rPr>
          <w:sz w:val="24"/>
          <w:szCs w:val="24"/>
        </w:rPr>
        <w:t>正确．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潍坊）如图，是一个能吹冷风、温风、热风的电吹风的简化电路，其中</w:t>
      </w:r>
      <w:r>
        <w:rPr>
          <w:sz w:val="24"/>
          <w:szCs w:val="24"/>
        </w:rPr>
        <w:t>M</w:t>
      </w:r>
      <w:r>
        <w:rPr>
          <w:sz w:val="24"/>
          <w:szCs w:val="24"/>
        </w:rPr>
        <w:t>是电动机，通电后能吹风，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是阻值相等的发热电阻丝，通电后能发热，电吹风接通电源且开关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闭合后（　　）</w:t>
      </w:r>
    </w:p>
    <w:p w:rsidR="004F7090" w:rsidRDefault="00D46EC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81477" cy="819264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477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．若闭合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，则吹出的是冷风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．若闭合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，则吹出的是热风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．若闭合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或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，则吹出的是温风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．若断开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，则吹出的是温风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）若将开关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都闭合，电动机和电热丝与电源并联，电流分两路分别经过电动机和两个电热丝，根据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可知，此时电阻最小，电功率最大，则电吹风吹出的是热风；故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）若闭合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或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，电动机和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或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与电源并联，则吹出的是温风，故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）若断开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，只闭合开关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，电流只经过电动机，所以电吹风吹出的是冷风；故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BC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2014•</w:t>
      </w:r>
      <w:r>
        <w:rPr>
          <w:sz w:val="24"/>
          <w:szCs w:val="24"/>
        </w:rPr>
        <w:t>成都）将标有</w:t>
      </w:r>
      <w:r>
        <w:rPr>
          <w:sz w:val="24"/>
          <w:szCs w:val="24"/>
        </w:rPr>
        <w:t>“2.5V  0.3A”</w:t>
      </w:r>
      <w:r>
        <w:rPr>
          <w:sz w:val="24"/>
          <w:szCs w:val="24"/>
        </w:rPr>
        <w:t>字样的灯泡甲和</w:t>
      </w:r>
      <w:r>
        <w:rPr>
          <w:sz w:val="24"/>
          <w:szCs w:val="24"/>
        </w:rPr>
        <w:t>“3.8V  0.3A”</w:t>
      </w:r>
      <w:r>
        <w:rPr>
          <w:sz w:val="24"/>
          <w:szCs w:val="24"/>
        </w:rPr>
        <w:t>字样的灯泡乙，分别串联和并联后，接在电压为</w:t>
      </w:r>
      <w:r>
        <w:rPr>
          <w:sz w:val="24"/>
          <w:szCs w:val="24"/>
        </w:rPr>
        <w:t>2.5V</w:t>
      </w:r>
      <w:r>
        <w:rPr>
          <w:sz w:val="24"/>
          <w:szCs w:val="24"/>
        </w:rPr>
        <w:t>的电源两端，不考虑温度对电阻的影响，下列说法中正确的是（　　）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．串联时，两灯都能正常发光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．串联时，甲灯比乙灯更亮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．并联时，通过两灯的电流相等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．并联时，甲灯的实际功率比乙灯的实际功率大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得，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，两灯泡额定电流相等，额定电压高的电阻大，即灯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）两灯串联时，如两灯串联接入电路，电流相等，电阻大的分得的电压高，两灯的电压和为电源电压</w:t>
      </w:r>
      <w:r>
        <w:rPr>
          <w:sz w:val="24"/>
          <w:szCs w:val="24"/>
        </w:rPr>
        <w:t>2.5V</w:t>
      </w:r>
      <w:r>
        <w:rPr>
          <w:sz w:val="24"/>
          <w:szCs w:val="24"/>
        </w:rPr>
        <w:t>，故都不能正常发光；故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由</w:t>
      </w:r>
      <w:r>
        <w:rPr>
          <w:sz w:val="24"/>
          <w:szCs w:val="24"/>
        </w:rPr>
        <w:t>P=UI</w:t>
      </w:r>
      <w:r>
        <w:rPr>
          <w:sz w:val="24"/>
          <w:szCs w:val="24"/>
        </w:rPr>
        <w:t>，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可得</w:t>
      </w:r>
      <w:r>
        <w:rPr>
          <w:sz w:val="24"/>
          <w:szCs w:val="24"/>
        </w:rPr>
        <w:t>P=I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R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，所以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的实际功率小于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的实际功率，故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）两灯并联时，电压相等，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可知，通过甲的电流大于乙的电流，故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、两灯并联时，电压相等，由</w:t>
      </w:r>
      <w:r>
        <w:rPr>
          <w:sz w:val="24"/>
          <w:szCs w:val="24"/>
        </w:rPr>
        <w:t>P=UI</w:t>
      </w:r>
      <w:r>
        <w:rPr>
          <w:sz w:val="24"/>
          <w:szCs w:val="24"/>
        </w:rPr>
        <w:t>，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可得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；所以甲的实际功率大于乙的实际功率；故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2014•</w:t>
      </w:r>
      <w:r>
        <w:rPr>
          <w:sz w:val="24"/>
          <w:szCs w:val="24"/>
        </w:rPr>
        <w:t>本溪模拟）下列现象能说明物体带了电荷的是（　　）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．靠近带负电的泡沫小球相吸引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．接触不带电的验电器金属箔张开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．靠近带正电的泡沫小球相排斥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．靠近不带电的泡沫小球相吸引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、靠近带负电的泡沫小球相吸引，说明该物体可能带正电，也可能不带电，故不符合题意；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、接触不带电的验电器金属箔张开，即说明了该物体一定带电，故符合题意；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、靠近带正电的泡沫小球相排斥，即说明该物体一定也带有正电荷，故符合题意；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、由于带电体能吸引轻小物体，所以靠近不带电的泡沫小球相吸引，即说明原物体一定带电，故符合题意；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BCD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2014•</w:t>
      </w:r>
      <w:r>
        <w:rPr>
          <w:sz w:val="24"/>
          <w:szCs w:val="24"/>
        </w:rPr>
        <w:t>本溪模拟）关于电流和电路下列说法正确的是（　　）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．电路中的电源就是将化学能转化为电能的装置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．电路两端有电压电路中就一定有电流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．金属导体中电流的方向与自由电子定向移动方向相反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．大量自由电荷定向移动就会形成电流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、电源是将其它形式的能量转化为电能的装置，并不限于将化学能转化为电能，故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、电路两端有电压，则电路中不一定有电流，要想有电流，电路还必须闭合，故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、金属导体中的自由电子定向移动的方向与电流方向相反；故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、大量自由电荷定向移动会形成电流，故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CD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2014•</w:t>
      </w:r>
      <w:r>
        <w:rPr>
          <w:sz w:val="24"/>
          <w:szCs w:val="24"/>
        </w:rPr>
        <w:t>姜堰市校级一模）在如图所示的电路中，电源电压保持不变．电路中出现了断路故障，且只发生在电阻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上．开关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闭合后，下列说法中正确的是（　　）</w:t>
      </w:r>
    </w:p>
    <w:p w:rsidR="004F7090" w:rsidRDefault="00D46EC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43266" cy="1133633"/>
            <wp:effectExtent l="0" t="0" r="0" b="0"/>
            <wp:docPr id="3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．只有</w:t>
      </w:r>
      <w:r>
        <w:rPr>
          <w:sz w:val="24"/>
          <w:szCs w:val="24"/>
        </w:rPr>
        <w:t>A</w:t>
      </w:r>
      <w:r>
        <w:rPr>
          <w:sz w:val="24"/>
          <w:szCs w:val="24"/>
        </w:rPr>
        <w:t>表示数不变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．只有</w:t>
      </w:r>
      <w:r>
        <w:rPr>
          <w:sz w:val="24"/>
          <w:szCs w:val="24"/>
        </w:rPr>
        <w:t>V</w:t>
      </w:r>
      <w:r>
        <w:rPr>
          <w:sz w:val="24"/>
          <w:szCs w:val="24"/>
        </w:rPr>
        <w:t>表示数不变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表和</w:t>
      </w:r>
      <w:r>
        <w:rPr>
          <w:sz w:val="24"/>
          <w:szCs w:val="24"/>
        </w:rPr>
        <w:t>V</w:t>
      </w:r>
      <w:r>
        <w:rPr>
          <w:sz w:val="24"/>
          <w:szCs w:val="24"/>
        </w:rPr>
        <w:t>表示数均不变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．至少有一个电表的示数变化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若电阻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出现了断路故障，开关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闭合后，由于电路发生断路，故电流表、电压表均无示数；</w:t>
      </w:r>
    </w:p>
    <w:p w:rsidR="004F7090" w:rsidRDefault="00D46ECA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若电阻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出现了断路故障，无论开关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断开还是闭合，测量的都是电源电压，则电压表、电流表都无示数．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由此分析可知：电压表、电流表的示数都不变．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lastRenderedPageBreak/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2014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岳阳楼区校级月考）如图所示的电路图中，下列说法错误的是（　　）</w:t>
      </w:r>
    </w:p>
    <w:p w:rsidR="004F7090" w:rsidRDefault="00D46EC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495634" cy="1086002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，断开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电路是断路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，断开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电路是断路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，断开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电路是短路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，断开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电路是断路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，断开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时，为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的基本电路；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，断开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时，电路断开，即为断路；</w:t>
      </w:r>
      <w:r>
        <w:rPr>
          <w:sz w:val="24"/>
          <w:szCs w:val="24"/>
        </w:rPr>
        <w:t xml:space="preserve"> 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，断开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时，形成电源短路；</w:t>
      </w:r>
      <w:r>
        <w:rPr>
          <w:sz w:val="24"/>
          <w:szCs w:val="24"/>
        </w:rPr>
        <w:t xml:space="preserve"> 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，断开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时，两灯泡并联；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AD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2013•</w:t>
      </w:r>
      <w:r>
        <w:rPr>
          <w:sz w:val="24"/>
          <w:szCs w:val="24"/>
        </w:rPr>
        <w:t>江永县二模）如图所示电路为测量小灯泡电阻的电路，这个电路的错误是（　　）</w:t>
      </w:r>
    </w:p>
    <w:p w:rsidR="004F7090" w:rsidRDefault="00D46EC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086266" cy="1543266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266" cy="154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．电流表接错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．电压表接错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．变阻器接错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．开关接错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解：由实物电路图可知：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电流表的正负接线柱接反了，应电流从正接线柱流入、负接线柱流出；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电源的电压为</w:t>
      </w:r>
      <w:r>
        <w:rPr>
          <w:sz w:val="24"/>
          <w:szCs w:val="24"/>
        </w:rPr>
        <w:t>3V</w:t>
      </w:r>
      <w:r>
        <w:rPr>
          <w:sz w:val="24"/>
          <w:szCs w:val="24"/>
        </w:rPr>
        <w:t>，所以电压表的量程选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3V</w:t>
      </w:r>
      <w:r>
        <w:rPr>
          <w:sz w:val="24"/>
          <w:szCs w:val="24"/>
        </w:rPr>
        <w:t>，而图中电压表选择了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15V</w:t>
      </w:r>
      <w:r>
        <w:rPr>
          <w:sz w:val="24"/>
          <w:szCs w:val="24"/>
        </w:rPr>
        <w:t>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滑动变阻器都选择上面两个接线柱，滑动变阻器被短路，不能起到保护电路和改变灯泡电压和电流的作用，应按一上一下的原则串联在电路中．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ABC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lastRenderedPageBreak/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2013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齐齐哈尔校级期中）关于电路中电流的说法，错误的是（　　）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．在串联电路中，流过用电器的电流比流过导线的电流大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．在并联电路中，干路中的电流比任何一条支路中的电流都大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．电流从电源的正极流出时最大，回到负极时最小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．自由电子从电源的正极流出，经过用电器回到负极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、在串联电路中电流处处相等，选项说法错误，符合题意；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、在并联电路中，干路电流等于各支路电流之和，故干路电流比任何一条支路电流都大，选项说法正确，不符合题意；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、在串联电路中电流处处相等，选项说法错误，符合题意；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、在闭合电路中，自由电子运动方向与电流方向相反，即从电源的负极流出，经过用电器回到正极，选项说法错误，符合题意；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ACD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2012•</w:t>
      </w:r>
      <w:r>
        <w:rPr>
          <w:sz w:val="24"/>
          <w:szCs w:val="24"/>
        </w:rPr>
        <w:t>雅安）教室内有两只日光灯，开关闭合时，两灯同时亮，开关断开时，两灯同时熄灭，则它们的连接关系是（　　）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．一定串联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．一定并联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．可能并联，也可能串联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．无法确定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解：因为教室中日光灯的额定电压是</w:t>
      </w:r>
      <w:r>
        <w:rPr>
          <w:sz w:val="24"/>
          <w:szCs w:val="24"/>
        </w:rPr>
        <w:t>220V</w:t>
      </w:r>
      <w:r>
        <w:rPr>
          <w:sz w:val="24"/>
          <w:szCs w:val="24"/>
        </w:rPr>
        <w:t>，只有并联使用才能使每个日光灯都达到额定电压值而正常工作，虽然是一个开关控制，但日光灯都可以单独工作，当其中一个日光灯坏了，并不影响另一个日光灯的工作，因此这两个日光灯一定是并联．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 xml:space="preserve"> B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2012•</w:t>
      </w:r>
      <w:r>
        <w:rPr>
          <w:sz w:val="24"/>
          <w:szCs w:val="24"/>
        </w:rPr>
        <w:t>营口）在如图所示的电路中，电源电压不变．闭合开关后，电路正常工作，一段时间后，发现其中一个电压表示数变大，则（　　）</w:t>
      </w:r>
    </w:p>
    <w:p w:rsidR="004F7090" w:rsidRDefault="00D46EC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90844" cy="876422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90" w:rsidRDefault="00D46ECA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．灯</w:t>
      </w:r>
      <w:r>
        <w:rPr>
          <w:sz w:val="24"/>
          <w:szCs w:val="24"/>
        </w:rPr>
        <w:t>L</w:t>
      </w:r>
      <w:r>
        <w:rPr>
          <w:sz w:val="24"/>
          <w:szCs w:val="24"/>
        </w:rPr>
        <w:t>可能变亮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．灯</w:t>
      </w:r>
      <w:r>
        <w:rPr>
          <w:sz w:val="24"/>
          <w:szCs w:val="24"/>
        </w:rPr>
        <w:t>L</w:t>
      </w:r>
      <w:r>
        <w:rPr>
          <w:sz w:val="24"/>
          <w:szCs w:val="24"/>
        </w:rPr>
        <w:t>可能短路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．电阻</w:t>
      </w:r>
      <w:r>
        <w:rPr>
          <w:sz w:val="24"/>
          <w:szCs w:val="24"/>
        </w:rPr>
        <w:t>R</w:t>
      </w:r>
      <w:r>
        <w:rPr>
          <w:sz w:val="24"/>
          <w:szCs w:val="24"/>
        </w:rPr>
        <w:t>可能断路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．电阻</w:t>
      </w:r>
      <w:r>
        <w:rPr>
          <w:sz w:val="24"/>
          <w:szCs w:val="24"/>
        </w:rPr>
        <w:t>R</w:t>
      </w:r>
      <w:r>
        <w:rPr>
          <w:sz w:val="24"/>
          <w:szCs w:val="24"/>
        </w:rPr>
        <w:t>可能短路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测量的是串联电路两端的总电压（电源电压），无论两灯发生什么故障，其示数不变；所以示数变大的电压表应该是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的示数变大．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、因电压表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的示数变大，且电阻和灯泡串联，则灯</w:t>
      </w:r>
      <w:r>
        <w:rPr>
          <w:sz w:val="24"/>
          <w:szCs w:val="24"/>
        </w:rPr>
        <w:t>L</w:t>
      </w:r>
      <w:r>
        <w:rPr>
          <w:sz w:val="24"/>
          <w:szCs w:val="24"/>
        </w:rPr>
        <w:t>两端的电压一定会减小，所以亮度变亮是不可能的，故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不符合题意．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、若灯</w:t>
      </w:r>
      <w:r>
        <w:rPr>
          <w:sz w:val="24"/>
          <w:szCs w:val="24"/>
        </w:rPr>
        <w:t>L</w:t>
      </w:r>
      <w:r>
        <w:rPr>
          <w:sz w:val="24"/>
          <w:szCs w:val="24"/>
        </w:rPr>
        <w:t>的灯丝短路，则只有电阻接入电路，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也测量电源电压，示数会变大，故灯</w:t>
      </w:r>
      <w:r>
        <w:rPr>
          <w:sz w:val="24"/>
          <w:szCs w:val="24"/>
        </w:rPr>
        <w:t>L</w:t>
      </w:r>
      <w:r>
        <w:rPr>
          <w:sz w:val="24"/>
          <w:szCs w:val="24"/>
        </w:rPr>
        <w:t>可能短路，符合题意．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、若电阻</w:t>
      </w:r>
      <w:r>
        <w:rPr>
          <w:sz w:val="24"/>
          <w:szCs w:val="24"/>
        </w:rPr>
        <w:t>R</w:t>
      </w:r>
      <w:r>
        <w:rPr>
          <w:sz w:val="24"/>
          <w:szCs w:val="24"/>
        </w:rPr>
        <w:t>断路，则灯泡与电压表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串联，因电压表的内阻很大，灯泡不亮，电压表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测电源电压，故示数会变大，所以电阻</w:t>
      </w:r>
      <w:r>
        <w:rPr>
          <w:sz w:val="24"/>
          <w:szCs w:val="24"/>
        </w:rPr>
        <w:t>R</w:t>
      </w:r>
      <w:r>
        <w:rPr>
          <w:sz w:val="24"/>
          <w:szCs w:val="24"/>
        </w:rPr>
        <w:t>可能断路；符合题意．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、如果电阻</w:t>
      </w:r>
      <w:r>
        <w:rPr>
          <w:sz w:val="24"/>
          <w:szCs w:val="24"/>
        </w:rPr>
        <w:t>R</w:t>
      </w:r>
      <w:r>
        <w:rPr>
          <w:sz w:val="24"/>
          <w:szCs w:val="24"/>
        </w:rPr>
        <w:t>短路，则对电压表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也会短路，示数为零，故电阻</w:t>
      </w:r>
      <w:r>
        <w:rPr>
          <w:sz w:val="24"/>
          <w:szCs w:val="24"/>
        </w:rPr>
        <w:t>R</w:t>
      </w:r>
      <w:r>
        <w:rPr>
          <w:sz w:val="24"/>
          <w:szCs w:val="24"/>
        </w:rPr>
        <w:t>不可能短路．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2012•</w:t>
      </w:r>
      <w:r>
        <w:rPr>
          <w:sz w:val="24"/>
          <w:szCs w:val="24"/>
        </w:rPr>
        <w:t>淮安模拟）如图所示，小明设计的饮水机、电饭煲等家用电器的模拟电路，闭合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、断开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，是保温状态；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都闭合是加热状态．电路设计存在问题的是（　　）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14581" cy="752580"/>
            <wp:effectExtent l="0" t="0" r="0" b="0"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19370" cy="885949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09844" cy="1019317"/>
            <wp:effectExtent l="0" t="0" r="0" b="0"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62212" cy="924054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、当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闭合，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断开时，电阻中只有电阻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，由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可知，功率较小，为保温状态；当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都闭合时，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并联，并联电路的总电阻小于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或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，由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可知，功率较小，为加热状态；符合要求；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、当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闭合，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断开时，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串联，电路中的总电阻为两电阻之和，由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可知，功率较小，为保温状态；当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都闭合时，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被短路，电路只有电阻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</w:t>
      </w:r>
      <w:r>
        <w:rPr>
          <w:sz w:val="24"/>
          <w:szCs w:val="24"/>
        </w:rPr>
        <w:lastRenderedPageBreak/>
        <w:t>由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可知，功率较小，为加热状态；符合要求；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、当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闭合，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断开时，电阻中只有电阻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，由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可知，功率较小，为保温状态；当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都闭合时，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并联，并联电路的总电阻小于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或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，由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可知，功率较小，为加热状态；符合要求；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、当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闭合，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断开时，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并联，并联电路的总电阻小于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或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，当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都闭合时，形成电源短路，不符合要求；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2011•</w:t>
      </w:r>
      <w:r>
        <w:rPr>
          <w:sz w:val="24"/>
          <w:szCs w:val="24"/>
        </w:rPr>
        <w:t>呼和浩特）用一个电源，一电铃，一个小灯泡，二个开关和若干导线组成电路，当有电流通过灯、铃时，灯就亮，铃就响．要求：只闭合一个开关时铃响灯不亮；只闭合另一个开关时灯亮铃不响，则开关都断开时可能出现的情况是（　　）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．铃响灯不亮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．铃不响灯亮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．铃响灯也亮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．铃不响灯也不亮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解：电路的要求是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只闭合一个开关时铃响灯不亮；只闭合另一个开关时灯亮铃不响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，符合此要求的电路有下面两种形式：</w:t>
      </w:r>
    </w:p>
    <w:p w:rsidR="004F7090" w:rsidRDefault="00D46EC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05266" cy="628738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对第一个图来说，两个开关都断开时，铃不响，灯也不亮；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对第二个图来说，两个开关都断开时，铃响，灯也亮．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CD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2011•</w:t>
      </w:r>
      <w:r>
        <w:rPr>
          <w:sz w:val="24"/>
          <w:szCs w:val="24"/>
        </w:rPr>
        <w:t>永顺县模拟）如图所示，四个电路中，属于串联的是（　　）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09738" cy="1105054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09738" cy="1095528"/>
            <wp:effectExtent l="0" t="0" r="0" b="0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90685" cy="1124107"/>
            <wp:effectExtent l="0" t="0" r="0" b="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685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90791" cy="819264"/>
            <wp:effectExtent l="0" t="0" r="0" b="0"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791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解：当开关闭合时，在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中两灯泡并列连接在电源两端，电流</w:t>
      </w:r>
      <w:r>
        <w:rPr>
          <w:sz w:val="24"/>
          <w:szCs w:val="24"/>
        </w:rPr>
        <w:lastRenderedPageBreak/>
        <w:t>有两条路径，故灯泡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组成的是并联电路．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图中各用电器首尾依次连接组成，电流只有一条路径，故为串联电路；而</w:t>
      </w:r>
      <w:r>
        <w:rPr>
          <w:sz w:val="24"/>
          <w:szCs w:val="24"/>
        </w:rPr>
        <w:t>A</w:t>
      </w:r>
      <w:r>
        <w:rPr>
          <w:sz w:val="24"/>
          <w:szCs w:val="24"/>
        </w:rPr>
        <w:t>选项符合题意．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2010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绥滨县期末）某同学手拿铜棒与丝绸摩擦起电的实验，则铜棒上（　　）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．带正电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．带负电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．不带电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．能带电但不能确定带何种电荷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解：铜和丝绸两种不同的物质摩擦，不论两种物质束缚电子的能力是否相同，铜棒都不会带上电，因为铜棒即使带上了电，铜、人体、大地都是导体，立刻会把所带的电导向大地，使铜棒不带电．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2009•</w:t>
      </w:r>
      <w:r>
        <w:rPr>
          <w:sz w:val="24"/>
          <w:szCs w:val="24"/>
        </w:rPr>
        <w:t>济南）图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所示的电路中，电源电压保持不变．闭合开关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，两个灯泡</w:t>
      </w:r>
      <w:r>
        <w:rPr>
          <w:sz w:val="24"/>
          <w:szCs w:val="24"/>
        </w:rPr>
        <w:t xml:space="preserve"> 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都正常发光；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若开关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断开，则（　　）</w:t>
      </w:r>
    </w:p>
    <w:p w:rsidR="004F7090" w:rsidRDefault="00D46EC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514686" cy="1238423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．灯泡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熄灭，灯泡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亮度增加，电流表示数变大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．灯泡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熄灭，灯泡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亮度不变，电流表示数变小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．灯泡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熄灭，灯泡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亮度增加，电流表示数变大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．灯泡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熄灭，灯泡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亮度不变，电流表示数变小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，两个灯泡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都正常发光，并且两个灯泡并联连接，电流表测量干路中电流；若开关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断开，为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的基本电路，电流表测量通过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的电流，由于并联电路干路电流等于支路电流之和，并且各支路互不影</w:t>
      </w:r>
      <w:r>
        <w:rPr>
          <w:sz w:val="24"/>
          <w:szCs w:val="24"/>
        </w:rPr>
        <w:lastRenderedPageBreak/>
        <w:t>响，因此灯泡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熄灭，灯泡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亮度不变，电流表示数变小．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 xml:space="preserve"> D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2008•</w:t>
      </w:r>
      <w:r>
        <w:rPr>
          <w:sz w:val="24"/>
          <w:szCs w:val="24"/>
        </w:rPr>
        <w:t>山东校级模拟）关于导体和绝缘体的说法中，正确的是（　　）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．玻璃、橡胶是导体，因其内部有能够自由移动的电荷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．玻璃、橡胶是绝缘体，因其内部有能够自由移动的电荷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．金属、大地是导体，因其内部有能够自由移动的电荷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．金属、大地是导体，因其内部没有能够自由移动的电荷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、玻璃和橡胶都是绝缘体，其内部的自由电荷很少，故该选项错误；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、玻璃和橡胶都是绝缘体，其内部的自由电荷很少，即该选项错误；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、金属、大地是导体，因其内部有大量能够自由移动的电荷，故该选项正确；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、金属、大地是导体，因其内部有大量能够自由移动的电荷，故该选项错误．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2007•</w:t>
      </w:r>
      <w:r>
        <w:rPr>
          <w:sz w:val="24"/>
          <w:szCs w:val="24"/>
        </w:rPr>
        <w:t>钦州）如图所示，开关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闭合时，可能发生的现象是（　　）</w:t>
      </w:r>
    </w:p>
    <w:p w:rsidR="004F7090" w:rsidRDefault="00D46EC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848108" cy="981212"/>
            <wp:effectExtent l="0" t="0" r="0" b="0"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被烧坏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均不发光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．电池被烧坏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被烧坏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解：该电路为并联电路，当开关闭合时，会形成电源短路，即两灯泡均不发光，并且完好无损，但电池会被烧坏．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 xml:space="preserve"> 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2006•</w:t>
      </w:r>
      <w:r>
        <w:rPr>
          <w:sz w:val="24"/>
          <w:szCs w:val="24"/>
        </w:rPr>
        <w:t>济南）小强同学在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探究串联电路的电流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的实验中，连接好了如图所示的实验电路，闭合开关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后，两灯都不亮．为检测出电路故障，老师将一只电压表并联在灯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两端，发现电压表指针有明显的偏转，而电流表的指针几乎没动．则小强连接的电路的故障原因可能是（　　）</w:t>
      </w:r>
    </w:p>
    <w:p w:rsidR="004F7090" w:rsidRDefault="00D46ECA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076740" cy="1066949"/>
            <wp:effectExtent l="0" t="0" r="0" b="0"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740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短路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短路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开路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开路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解：电压表并联在灯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两端，电流表指针几乎不偏转，说明电路中无电流，故电路某处发生开路；电压表指针有明显偏转，即此时电压表测得是电源电压，说明与电压表两端连接的电路是通路，据此能判断出此时是由于灯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开路造成的．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2006•</w:t>
      </w:r>
      <w:r>
        <w:rPr>
          <w:sz w:val="24"/>
          <w:szCs w:val="24"/>
        </w:rPr>
        <w:t>攀枝花）验电器的金属箔因带正电荷相互排斥而张开一定角度，此时用与毛皮摩擦过的橡胶棒与验电器的金属球接触，验电器金属箔张开的角度（　　）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．一定增大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．一定减小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．一定闭合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．无法判断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解：与毛皮摩擦过的橡胶棒带负电，当它接触带正电的验电器金属球时，如果橡胶棒带的负电与验电器带的正电等量时，刚好中和，金属箔闭合；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如果橡胶棒带的负电比验电器带的正电少，会中和一部分正电，金属箔张开的角度变小；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如果橡胶棒带的负电比验电器带的正电多很多，会把正电中和完，然后橡胶棒的负电转移到验电器上，可能使金属箔的角度变得更大．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所以三种情况都有可能，无法判断．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2006•</w:t>
      </w:r>
      <w:r>
        <w:rPr>
          <w:sz w:val="24"/>
          <w:szCs w:val="24"/>
        </w:rPr>
        <w:t>南充）某同学在学习家庭电路时，安装了两盏额定电压均为</w:t>
      </w:r>
      <w:r>
        <w:rPr>
          <w:sz w:val="24"/>
          <w:szCs w:val="24"/>
        </w:rPr>
        <w:t>220V</w:t>
      </w:r>
      <w:r>
        <w:rPr>
          <w:sz w:val="24"/>
          <w:szCs w:val="24"/>
        </w:rPr>
        <w:t>的完好的白炽灯（甲和乙）和两个插座如图所示，如果两个插座均未连入家用电器，将电路的开关全部闭合，保险丝未熔断，那么各用电器工作的情况是（　　）</w:t>
      </w:r>
    </w:p>
    <w:p w:rsidR="004F7090" w:rsidRDefault="00D46ECA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857634" cy="1409897"/>
            <wp:effectExtent l="0" t="0" r="0" b="0"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．甲、乙都正常工作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．只有乙正常工作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．甲、乙都不正常工作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．只有甲正常工作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家庭电路中，插座是跟用电器并联接入电路的，从图中可知，此图中有一个插座跟乙灯串联，所以当两个插座中均没有用电器接入时，乙灯相当于断路，而甲灯是直接接在火线与零线之间，故甲灯能够正常工作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2006•</w:t>
      </w:r>
      <w:r>
        <w:rPr>
          <w:sz w:val="24"/>
          <w:szCs w:val="24"/>
        </w:rPr>
        <w:t>潍坊）如图所示的电路中，灯泡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规格相同，要使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同时发光，下列做法可行的是（　　）</w:t>
      </w:r>
    </w:p>
    <w:p w:rsidR="004F7090" w:rsidRDefault="00D46EC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48055" cy="1371792"/>
            <wp:effectExtent l="0" t="0" r="0" b="0"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055" cy="13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．同时闭合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．同时闭合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．同时闭合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、只闭合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时，两灯泡串联，此时两灯泡会同时发光，所以</w:t>
      </w:r>
      <w:r>
        <w:rPr>
          <w:sz w:val="24"/>
          <w:szCs w:val="24"/>
        </w:rPr>
        <w:t>A</w:t>
      </w:r>
      <w:r>
        <w:rPr>
          <w:sz w:val="24"/>
          <w:szCs w:val="24"/>
        </w:rPr>
        <w:t>说法正确．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、同时闭合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时，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与两灯并联，所以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将被短路，都不会发光，所以</w:t>
      </w:r>
      <w:r>
        <w:rPr>
          <w:sz w:val="24"/>
          <w:szCs w:val="24"/>
        </w:rPr>
        <w:t>B</w:t>
      </w:r>
      <w:r>
        <w:rPr>
          <w:sz w:val="24"/>
          <w:szCs w:val="24"/>
        </w:rPr>
        <w:t>说法错误．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、同时闭合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并联，两灯都会发光，所以</w:t>
      </w:r>
      <w:r>
        <w:rPr>
          <w:sz w:val="24"/>
          <w:szCs w:val="24"/>
        </w:rPr>
        <w:t>C</w:t>
      </w:r>
      <w:r>
        <w:rPr>
          <w:sz w:val="24"/>
          <w:szCs w:val="24"/>
        </w:rPr>
        <w:t>说法正确．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、同时闭合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被短路，只有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发光．所以</w:t>
      </w:r>
      <w:r>
        <w:rPr>
          <w:sz w:val="24"/>
          <w:szCs w:val="24"/>
        </w:rPr>
        <w:t>D</w:t>
      </w:r>
      <w:r>
        <w:rPr>
          <w:sz w:val="24"/>
          <w:szCs w:val="24"/>
        </w:rPr>
        <w:t>说法错误．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lastRenderedPageBreak/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2005•</w:t>
      </w:r>
      <w:r>
        <w:rPr>
          <w:sz w:val="24"/>
          <w:szCs w:val="24"/>
        </w:rPr>
        <w:t>黑龙江）如图所示各电路图中，同种元件规格相同．当开关闭合后，能利用滑动变阻器改变灯泡的亮度，又不会造成事故的电路是（　　）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66949" cy="809738"/>
            <wp:effectExtent l="0" t="0" r="0" b="0"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09791" cy="790685"/>
            <wp:effectExtent l="0" t="0" r="0" b="0"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791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95528" cy="800212"/>
            <wp:effectExtent l="0" t="0" r="0" b="0"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38370" cy="781159"/>
            <wp:effectExtent l="0" t="0" r="0" b="0"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、灯与滑动变阻器串联，当滑片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左右滑动时，可以改变灯泡亮度，不会造成短路，符合题意．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、当滑动变阻器的滑片向左移动时，灯泡变暗，当滑片移至最左端时，灯被短路，灯泡将不发光，且此时电路中有电阻</w:t>
      </w:r>
      <w:r>
        <w:rPr>
          <w:sz w:val="24"/>
          <w:szCs w:val="24"/>
        </w:rPr>
        <w:t>R</w:t>
      </w:r>
      <w:r>
        <w:rPr>
          <w:sz w:val="24"/>
          <w:szCs w:val="24"/>
        </w:rPr>
        <w:t>，灯可以由亮到灭，很安全，符合题意．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、滑动变阻器与灯泡串联，滑片使灯泡处于短路状态，无论怎样滑到滑片灯泡都不亮，不合题意．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、滑动变阻器与灯泡并联，当滑片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滑到左端时，会引起电源短路，不合题意．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AB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2005•</w:t>
      </w:r>
      <w:r>
        <w:rPr>
          <w:sz w:val="24"/>
          <w:szCs w:val="24"/>
        </w:rPr>
        <w:t>丰台区）关于如图所示的电路，下列说法不正确的是（　　）</w:t>
      </w:r>
    </w:p>
    <w:p w:rsidR="004F7090" w:rsidRDefault="00D46EC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00318" cy="1019317"/>
            <wp:effectExtent l="0" t="0" r="0" b="0"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断开，</w:t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闭合时，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灯不亮，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亮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闭合，</w:t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断开时，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灯和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都亮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都闭合时，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灯和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都亮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都断开时，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灯不亮，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亮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、当</w:t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断开，</w:t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闭合时，灯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有电流经过，灯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无电流经过，故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不亮，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亮．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闭合，</w:t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断开时，灯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串联在电源上，故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灯和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都亮．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都闭合时，灯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短路不能发光，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有电流经过能发光．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</w:t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K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都断开时，电路断路，无电流，故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都不亮．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lastRenderedPageBreak/>
        <w:t>故选</w:t>
      </w:r>
      <w:r>
        <w:rPr>
          <w:sz w:val="24"/>
          <w:szCs w:val="24"/>
        </w:rPr>
        <w:t>CD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2005•</w:t>
      </w:r>
      <w:r>
        <w:rPr>
          <w:sz w:val="24"/>
          <w:szCs w:val="24"/>
        </w:rPr>
        <w:t>桐梓县校级模拟）三个很轻的金属球在相互靠近时，任意两个都相互吸引，则（　　）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．可能有两球带正电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．可能有两球带负电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．可能有两球带异种电荷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．以上判断均不对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于自然界中只有两种电荷：正电荷和负电荷，而同种电荷相互排斥，这三个金属球中的任意两个又相互吸引，所以这三个金属球不可能都带电．若都带电，一定有两个因带同种电荷而相互排斥．由此确定了其中的一个不带电；另外两个带电，由于相互吸引而一定带异种电荷．所以这三个金属球的带电情况是：一个带正电，一个带负电，一个不带电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综上分析故选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．如图的四个电路中，连接正确的是（　　）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505160" cy="962159"/>
            <wp:effectExtent l="0" t="0" r="0" b="0"/>
            <wp:docPr id="5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476581" cy="1133633"/>
            <wp:effectExtent l="0" t="0" r="0" b="0"/>
            <wp:docPr id="5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533739" cy="1047896"/>
            <wp:effectExtent l="0" t="0" r="0" b="0"/>
            <wp:docPr id="5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619476" cy="1076475"/>
            <wp:effectExtent l="0" t="0" r="0" b="0"/>
            <wp:docPr id="6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、由电路图可知，电流从电流表负接线柱流入，正接线柱流出，电流表连接错误，不符合题意；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、由电路图可知，开关与灯泡并联，开关不能控制电路的接通与断开，开关连接错误，不符合题意；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、由电路图可知，电流从电流表</w:t>
      </w:r>
      <w:r>
        <w:rPr>
          <w:sz w:val="24"/>
          <w:szCs w:val="24"/>
        </w:rPr>
        <w:t>3A</w:t>
      </w:r>
      <w:r>
        <w:rPr>
          <w:sz w:val="24"/>
          <w:szCs w:val="24"/>
        </w:rPr>
        <w:t>接线柱流入，从</w:t>
      </w:r>
      <w:r>
        <w:rPr>
          <w:sz w:val="24"/>
          <w:szCs w:val="24"/>
        </w:rPr>
        <w:t>0.6A</w:t>
      </w:r>
      <w:r>
        <w:rPr>
          <w:sz w:val="24"/>
          <w:szCs w:val="24"/>
        </w:rPr>
        <w:t>接线柱流出，电流表连接错误，不符合题意；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、由电路图可知，电源、开关、灯泡、电流表组成串联电路，电流表正负接线</w:t>
      </w:r>
      <w:r>
        <w:rPr>
          <w:sz w:val="24"/>
          <w:szCs w:val="24"/>
        </w:rPr>
        <w:lastRenderedPageBreak/>
        <w:t>柱正确，电路连接正确，符合题意；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．如图所示电路，闭合开关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后，发现灯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不亮，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正常发光．此电路的故障不可能是（　　）</w:t>
      </w:r>
    </w:p>
    <w:p w:rsidR="004F7090" w:rsidRDefault="00D46ECA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71739" cy="933580"/>
            <wp:effectExtent l="0" t="0" r="0" b="0"/>
            <wp:docPr id="6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灯丝断了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接触不良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短路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．电灯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短路</w:t>
      </w:r>
    </w:p>
    <w:p w:rsidR="004F7090" w:rsidRDefault="00D46ECA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解：由图可知：该电路是并联电路，灯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不亮，而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正常发光，这说明从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两端到电源的两极没问题，因此灯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的连接都正确，问题就是灯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断路或短路；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当灯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短路时，电源被短路，灯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不亮，甚至可能烧毁电源；所以只能是灯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断路，此时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支路不受影响．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BCD</w:t>
      </w:r>
      <w:r>
        <w:rPr>
          <w:sz w:val="24"/>
          <w:szCs w:val="24"/>
        </w:rPr>
        <w:t>．</w:t>
      </w:r>
    </w:p>
    <w:p w:rsidR="004F7090" w:rsidRDefault="00D46ECA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4F7090" w:rsidSect="001B7693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A3" w:rsidRDefault="001B6CA3">
      <w:r>
        <w:separator/>
      </w:r>
    </w:p>
  </w:endnote>
  <w:endnote w:type="continuationSeparator" w:id="0">
    <w:p w:rsidR="001B6CA3" w:rsidRDefault="001B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B97203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B97203">
      <w:rPr>
        <w:b/>
        <w:bCs/>
        <w:noProof/>
      </w:rPr>
      <w:t>16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1B6C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A3" w:rsidRDefault="001B6CA3">
      <w:r>
        <w:separator/>
      </w:r>
    </w:p>
  </w:footnote>
  <w:footnote w:type="continuationSeparator" w:id="0">
    <w:p w:rsidR="001B6CA3" w:rsidRDefault="001B6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1B6CA3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B6CA3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4F7090"/>
    <w:rsid w:val="00504026"/>
    <w:rsid w:val="00517B56"/>
    <w:rsid w:val="00533E8A"/>
    <w:rsid w:val="005B2ED4"/>
    <w:rsid w:val="005D0947"/>
    <w:rsid w:val="00616B4C"/>
    <w:rsid w:val="00622E5C"/>
    <w:rsid w:val="00695896"/>
    <w:rsid w:val="006C3C04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97203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46ECA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A3414-675E-4499-AD25-55FD1090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2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header" Target="head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1.xml"/><Relationship Id="rId20" Type="http://schemas.openxmlformats.org/officeDocument/2006/relationships/image" Target="media/image14.png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CA50-F7AB-488A-80C3-81EDE77B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1307</Words>
  <Characters>7455</Characters>
  <Application>Microsoft Office Word</Application>
  <DocSecurity>0</DocSecurity>
  <Lines>62</Lines>
  <Paragraphs>17</Paragraphs>
  <ScaleCrop>false</ScaleCrop>
  <Company>菁优网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2017年03月31日电荷与电路-困难</dc:title>
  <dc:subject/>
  <dc:creator>©2010-2017 jyeoo.com</dc:creator>
  <cp:keywords>jyeoo,菁优网</cp:keywords>
  <dc:description/>
  <cp:lastModifiedBy>ZengYang Xin</cp:lastModifiedBy>
  <cp:revision>5</cp:revision>
  <cp:lastPrinted>2017-03-31T10:37:00Z</cp:lastPrinted>
  <dcterms:created xsi:type="dcterms:W3CDTF">2017-03-31T10:37:00Z</dcterms:created>
  <dcterms:modified xsi:type="dcterms:W3CDTF">2017-03-31T16:23:00Z</dcterms:modified>
</cp:coreProperties>
</file>